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7F" w:rsidRDefault="00776ECA">
      <w:r>
        <w:t xml:space="preserve"> </w:t>
      </w:r>
    </w:p>
    <w:p w:rsidR="00790C28" w:rsidRDefault="00776ECA" w:rsidP="00790C28">
      <w:pPr>
        <w:jc w:val="center"/>
        <w:rPr>
          <w:b/>
        </w:rPr>
      </w:pPr>
      <w:r w:rsidRPr="00DE7600">
        <w:rPr>
          <w:b/>
        </w:rPr>
        <w:t>АКТ</w:t>
      </w:r>
    </w:p>
    <w:p w:rsidR="00776ECA" w:rsidRPr="00C16AA3" w:rsidRDefault="008E3688" w:rsidP="00790C28">
      <w:pPr>
        <w:jc w:val="center"/>
        <w:rPr>
          <w:b/>
        </w:rPr>
      </w:pPr>
      <w:r>
        <w:rPr>
          <w:b/>
        </w:rPr>
        <w:t>проверки финансово-хозяйственной деятельности</w:t>
      </w:r>
    </w:p>
    <w:p w:rsidR="00C16AA3" w:rsidRDefault="00790C28" w:rsidP="00C20612">
      <w:pPr>
        <w:jc w:val="center"/>
        <w:rPr>
          <w:b/>
        </w:rPr>
      </w:pPr>
      <w:r>
        <w:rPr>
          <w:b/>
        </w:rPr>
        <w:t xml:space="preserve"> по </w:t>
      </w:r>
      <w:r w:rsidR="00C35BB7">
        <w:rPr>
          <w:b/>
        </w:rPr>
        <w:t>МБУК «</w:t>
      </w:r>
      <w:r w:rsidR="000C5ABF">
        <w:rPr>
          <w:b/>
        </w:rPr>
        <w:t>Культурно-просветительный центр</w:t>
      </w:r>
      <w:r w:rsidR="00C35BB7">
        <w:rPr>
          <w:b/>
        </w:rPr>
        <w:t>»</w:t>
      </w:r>
    </w:p>
    <w:p w:rsidR="00597570" w:rsidRDefault="00790C28" w:rsidP="00C20612">
      <w:pPr>
        <w:tabs>
          <w:tab w:val="left" w:pos="3225"/>
        </w:tabs>
        <w:jc w:val="center"/>
        <w:rPr>
          <w:b/>
        </w:rPr>
      </w:pPr>
      <w:r>
        <w:rPr>
          <w:b/>
        </w:rPr>
        <w:t xml:space="preserve">за </w:t>
      </w:r>
      <w:r w:rsidR="00D8549E">
        <w:rPr>
          <w:b/>
        </w:rPr>
        <w:t>12</w:t>
      </w:r>
      <w:r w:rsidR="00672DB2">
        <w:rPr>
          <w:b/>
        </w:rPr>
        <w:t xml:space="preserve"> </w:t>
      </w:r>
      <w:r w:rsidR="00CB1E4E">
        <w:rPr>
          <w:b/>
        </w:rPr>
        <w:t>месяц</w:t>
      </w:r>
      <w:r w:rsidR="006E2111">
        <w:rPr>
          <w:b/>
        </w:rPr>
        <w:t>ев</w:t>
      </w:r>
      <w:r w:rsidR="00CB1E4E">
        <w:rPr>
          <w:b/>
        </w:rPr>
        <w:t xml:space="preserve"> 2</w:t>
      </w:r>
      <w:r w:rsidR="00597570">
        <w:rPr>
          <w:b/>
        </w:rPr>
        <w:t>01</w:t>
      </w:r>
      <w:r w:rsidR="00CB1E4E">
        <w:rPr>
          <w:b/>
        </w:rPr>
        <w:t>8</w:t>
      </w:r>
      <w:r>
        <w:rPr>
          <w:b/>
        </w:rPr>
        <w:t xml:space="preserve"> года</w:t>
      </w:r>
    </w:p>
    <w:p w:rsidR="00C16AA3" w:rsidRPr="00C16AA3" w:rsidRDefault="00C16AA3">
      <w:pPr>
        <w:rPr>
          <w:b/>
        </w:rPr>
      </w:pPr>
    </w:p>
    <w:p w:rsidR="006A304E" w:rsidRDefault="00CB1E4E">
      <w:r>
        <w:t>2</w:t>
      </w:r>
      <w:r w:rsidR="00D046D5">
        <w:t>5</w:t>
      </w:r>
      <w:r w:rsidR="00672DB2">
        <w:t xml:space="preserve"> </w:t>
      </w:r>
      <w:r w:rsidR="00D8549E">
        <w:t xml:space="preserve">февраля </w:t>
      </w:r>
      <w:r w:rsidR="00672DB2">
        <w:t xml:space="preserve"> </w:t>
      </w:r>
      <w:r w:rsidR="006A304E">
        <w:t xml:space="preserve"> 20</w:t>
      </w:r>
      <w:r w:rsidR="006911D8">
        <w:t>1</w:t>
      </w:r>
      <w:r w:rsidR="00D8549E">
        <w:t>9</w:t>
      </w:r>
      <w:r w:rsidR="00316931">
        <w:t xml:space="preserve"> </w:t>
      </w:r>
      <w:r w:rsidR="006A304E">
        <w:t xml:space="preserve">г.                                  </w:t>
      </w:r>
      <w:r w:rsidR="000C5ABF">
        <w:t xml:space="preserve">                            </w:t>
      </w:r>
      <w:r w:rsidR="006A304E">
        <w:t xml:space="preserve">                                                      </w:t>
      </w:r>
      <w:r w:rsidR="00341595">
        <w:t>п</w:t>
      </w:r>
      <w:proofErr w:type="gramStart"/>
      <w:r w:rsidR="00341595">
        <w:t>.</w:t>
      </w:r>
      <w:r w:rsidR="000C5ABF">
        <w:t>П</w:t>
      </w:r>
      <w:proofErr w:type="gramEnd"/>
      <w:r w:rsidR="000C5ABF">
        <w:t>ервомайский</w:t>
      </w:r>
      <w:r w:rsidR="006A304E">
        <w:t xml:space="preserve">  </w:t>
      </w:r>
    </w:p>
    <w:p w:rsidR="006A304E" w:rsidRDefault="006A304E"/>
    <w:p w:rsidR="00D85517" w:rsidRPr="00D85517" w:rsidRDefault="00C16AA3">
      <w:r w:rsidRPr="00C16AA3">
        <w:rPr>
          <w:b/>
        </w:rPr>
        <w:t>Цель проверки</w:t>
      </w:r>
      <w:r>
        <w:t xml:space="preserve">:  исполнение </w:t>
      </w:r>
      <w:r w:rsidR="00E73B5A">
        <w:t xml:space="preserve">субсидий на выполнение муниципального задания </w:t>
      </w:r>
      <w:r>
        <w:t xml:space="preserve">в проверяемом периоде деятельности, а также оценка результативности и эффективности </w:t>
      </w:r>
      <w:r w:rsidR="00D85517">
        <w:t xml:space="preserve">всех </w:t>
      </w:r>
      <w:r>
        <w:t xml:space="preserve">расходов </w:t>
      </w:r>
      <w:r w:rsidR="00F85A60">
        <w:t xml:space="preserve">            </w:t>
      </w:r>
      <w:r w:rsidR="00D85517" w:rsidRPr="00D85517">
        <w:t>МБУК «</w:t>
      </w:r>
      <w:r w:rsidR="000C5ABF">
        <w:t>Культурно-просветительный центр</w:t>
      </w:r>
      <w:r w:rsidR="00D85517" w:rsidRPr="00D85517">
        <w:t>»</w:t>
      </w:r>
      <w:r w:rsidR="007D2F46">
        <w:t>.</w:t>
      </w:r>
    </w:p>
    <w:p w:rsidR="00C16AA3" w:rsidRDefault="00C16AA3">
      <w:r w:rsidRPr="00C16AA3">
        <w:rPr>
          <w:b/>
        </w:rPr>
        <w:t>Предмет проверки</w:t>
      </w:r>
      <w:r>
        <w:t xml:space="preserve">:   </w:t>
      </w:r>
      <w:r w:rsidR="00610310">
        <w:t>субсидии на выполнение муниципального задания</w:t>
      </w:r>
      <w:r w:rsidR="00F91451">
        <w:t>, целевые субсидии</w:t>
      </w:r>
    </w:p>
    <w:p w:rsidR="00C16AA3" w:rsidRDefault="00C16AA3"/>
    <w:p w:rsidR="00C16AA3" w:rsidRDefault="00C16AA3">
      <w:r w:rsidRPr="00C16AA3">
        <w:rPr>
          <w:b/>
        </w:rPr>
        <w:t>Объект проверки</w:t>
      </w:r>
      <w:r>
        <w:t xml:space="preserve">: </w:t>
      </w:r>
      <w:r w:rsidR="005F41CA">
        <w:t>МБУК «</w:t>
      </w:r>
      <w:r w:rsidR="000C5ABF">
        <w:t>Культурно-просветительный центр»</w:t>
      </w:r>
    </w:p>
    <w:p w:rsidR="007A2B81" w:rsidRDefault="00C16AA3">
      <w:r w:rsidRPr="007A2B81">
        <w:rPr>
          <w:b/>
        </w:rPr>
        <w:t>Проверяемый период деятельности</w:t>
      </w:r>
      <w:r w:rsidR="007A2B81">
        <w:t xml:space="preserve">:    с  </w:t>
      </w:r>
      <w:r w:rsidR="00507FD4">
        <w:t>01 января</w:t>
      </w:r>
      <w:r w:rsidR="007A2B81">
        <w:t xml:space="preserve">  по   </w:t>
      </w:r>
      <w:r w:rsidR="00D8549E">
        <w:t>31</w:t>
      </w:r>
      <w:r w:rsidR="00643A7F">
        <w:t xml:space="preserve"> </w:t>
      </w:r>
      <w:r w:rsidR="00D8549E">
        <w:t>декабря</w:t>
      </w:r>
      <w:r w:rsidR="00672DB2">
        <w:t xml:space="preserve"> </w:t>
      </w:r>
      <w:r w:rsidR="001F0318">
        <w:t xml:space="preserve"> </w:t>
      </w:r>
      <w:r w:rsidR="007A2B81">
        <w:t>20</w:t>
      </w:r>
      <w:r w:rsidR="006911D8">
        <w:t>1</w:t>
      </w:r>
      <w:r w:rsidR="00CB1E4E">
        <w:t>8</w:t>
      </w:r>
      <w:r w:rsidR="00316931">
        <w:t xml:space="preserve"> </w:t>
      </w:r>
      <w:r w:rsidR="007A2B81">
        <w:t>года.</w:t>
      </w:r>
    </w:p>
    <w:p w:rsidR="00566C93" w:rsidRDefault="007A2B81">
      <w:r>
        <w:t xml:space="preserve">    Проверка проводилась  с  </w:t>
      </w:r>
      <w:r w:rsidR="00CB1E4E">
        <w:t>2</w:t>
      </w:r>
      <w:r w:rsidR="00D046D5">
        <w:t>5</w:t>
      </w:r>
      <w:r>
        <w:t xml:space="preserve">  по </w:t>
      </w:r>
      <w:r w:rsidR="00CB1E4E">
        <w:t>2</w:t>
      </w:r>
      <w:r w:rsidR="00D8549E">
        <w:t xml:space="preserve">8 февраля </w:t>
      </w:r>
      <w:r w:rsidR="001F0318">
        <w:t>201</w:t>
      </w:r>
      <w:r w:rsidR="00D8549E">
        <w:t>9</w:t>
      </w:r>
      <w:r w:rsidR="00316931">
        <w:t xml:space="preserve"> </w:t>
      </w:r>
      <w:r w:rsidR="001F0318">
        <w:t>г.</w:t>
      </w:r>
    </w:p>
    <w:p w:rsidR="00AA4F75" w:rsidRDefault="006A304E" w:rsidP="00AA4F75">
      <w:r>
        <w:t xml:space="preserve"> </w:t>
      </w:r>
      <w:r w:rsidR="005C5C63">
        <w:t xml:space="preserve"> </w:t>
      </w:r>
      <w:r w:rsidR="00AA4F75">
        <w:t>Нами     комиссией  в  составе:</w:t>
      </w:r>
    </w:p>
    <w:p w:rsidR="00470D99" w:rsidRDefault="00AA4F75">
      <w:r>
        <w:t xml:space="preserve">председателя   внутреннего муниципального контроля-  ведущего специалиста Гущинской  сельской администрации  Федорищенко О.М., Шемяковой  А.А.- специалиста Гущинской сельской, Лемешевой </w:t>
      </w:r>
      <w:proofErr w:type="spellStart"/>
      <w:r>
        <w:t>С.М.-специалиста</w:t>
      </w:r>
      <w:proofErr w:type="spellEnd"/>
      <w:r>
        <w:t xml:space="preserve"> Гущинской сельской администрации на  основании  постановления №46 от 31.12.2014г</w:t>
      </w:r>
      <w:proofErr w:type="gramStart"/>
      <w:r>
        <w:t>.и</w:t>
      </w:r>
      <w:proofErr w:type="gramEnd"/>
      <w:r>
        <w:t xml:space="preserve">  Порядка  о  внутреннем контроле  Гущинского сельского  поселения  в  присутствии   бухгалтера МБУК «Культурно-просветительный центр»</w:t>
      </w:r>
      <w:r w:rsidR="005C5C63">
        <w:t xml:space="preserve">     </w:t>
      </w:r>
      <w:r w:rsidR="001065F1">
        <w:t>Васиной Н.В.</w:t>
      </w:r>
      <w:r w:rsidR="00A00900">
        <w:t>.</w:t>
      </w:r>
      <w:r w:rsidR="00470D99">
        <w:t xml:space="preserve">  проведена  </w:t>
      </w:r>
      <w:r>
        <w:t xml:space="preserve">ревизионная  </w:t>
      </w:r>
      <w:r w:rsidR="00470D99">
        <w:t>проверка  финансово – хозяйственной  деятельности  за</w:t>
      </w:r>
    </w:p>
    <w:p w:rsidR="00470D99" w:rsidRDefault="00470D99">
      <w:r>
        <w:t>период  с</w:t>
      </w:r>
      <w:r w:rsidR="00206175">
        <w:t xml:space="preserve">  </w:t>
      </w:r>
      <w:r w:rsidR="007C1D82">
        <w:t>01.</w:t>
      </w:r>
      <w:r w:rsidR="006A1BC5">
        <w:t>01</w:t>
      </w:r>
      <w:r>
        <w:t>.20</w:t>
      </w:r>
      <w:r w:rsidR="006911D8">
        <w:t>1</w:t>
      </w:r>
      <w:r w:rsidR="00CB1E4E">
        <w:t xml:space="preserve">8 </w:t>
      </w:r>
      <w:r>
        <w:t xml:space="preserve">г.  по  </w:t>
      </w:r>
      <w:r w:rsidR="006E2111">
        <w:t>3</w:t>
      </w:r>
      <w:r w:rsidR="00D8549E">
        <w:t>1</w:t>
      </w:r>
      <w:r>
        <w:t>.</w:t>
      </w:r>
      <w:r w:rsidR="00D8549E">
        <w:t>12</w:t>
      </w:r>
      <w:r w:rsidR="00FD1EB5">
        <w:t>.</w:t>
      </w:r>
      <w:r>
        <w:t>20</w:t>
      </w:r>
      <w:r w:rsidR="006911D8">
        <w:t>1</w:t>
      </w:r>
      <w:r w:rsidR="00CB1E4E">
        <w:t xml:space="preserve">8 </w:t>
      </w:r>
      <w:r>
        <w:t>г.</w:t>
      </w:r>
    </w:p>
    <w:p w:rsidR="00DE7600" w:rsidRDefault="00470D99">
      <w:r>
        <w:t xml:space="preserve"> Проверке  подверглись  кассовые, банковские  документы, авансовые  отчёты, заработная  плата, начисление  налогов  и  уплата  их  в  бюджет.</w:t>
      </w:r>
    </w:p>
    <w:p w:rsidR="00DE7600" w:rsidRDefault="00DE7600">
      <w:r w:rsidRPr="00DE7600">
        <w:rPr>
          <w:b/>
        </w:rPr>
        <w:t>Проверкой установлено</w:t>
      </w:r>
      <w:r>
        <w:t>:</w:t>
      </w:r>
    </w:p>
    <w:p w:rsidR="006A1BC5" w:rsidRDefault="00DE7600" w:rsidP="00E046C9">
      <w:r>
        <w:t xml:space="preserve">      </w:t>
      </w:r>
      <w:r w:rsidR="006A1BC5">
        <w:t xml:space="preserve">За </w:t>
      </w:r>
      <w:r w:rsidR="001E150B">
        <w:t>12</w:t>
      </w:r>
      <w:r w:rsidR="00066792">
        <w:t xml:space="preserve"> </w:t>
      </w:r>
      <w:r w:rsidR="00267A48">
        <w:t>месяц</w:t>
      </w:r>
      <w:r w:rsidR="006E2111">
        <w:t>ев</w:t>
      </w:r>
      <w:r w:rsidR="00597570">
        <w:t xml:space="preserve"> </w:t>
      </w:r>
      <w:r>
        <w:t>20</w:t>
      </w:r>
      <w:r w:rsidR="006911D8">
        <w:t>1</w:t>
      </w:r>
      <w:r w:rsidR="00CB1E4E">
        <w:t>8</w:t>
      </w:r>
      <w:r>
        <w:t xml:space="preserve"> год</w:t>
      </w:r>
      <w:r w:rsidR="0026714A">
        <w:t>а</w:t>
      </w:r>
      <w:r w:rsidR="00B155F2">
        <w:t xml:space="preserve"> </w:t>
      </w:r>
      <w:r w:rsidR="00562A9E">
        <w:t>субсидии на выполнение муниципального задания</w:t>
      </w:r>
      <w:r w:rsidR="00B155F2">
        <w:t xml:space="preserve"> </w:t>
      </w:r>
      <w:r w:rsidR="00562A9E">
        <w:t>учреждения</w:t>
      </w:r>
      <w:r w:rsidR="00B155F2">
        <w:t xml:space="preserve"> составили  </w:t>
      </w:r>
      <w:r w:rsidR="001E150B">
        <w:t>1113100</w:t>
      </w:r>
      <w:r w:rsidR="00B155F2">
        <w:t xml:space="preserve"> рубл</w:t>
      </w:r>
      <w:r w:rsidR="0026714A">
        <w:t>ей</w:t>
      </w:r>
      <w:r w:rsidR="00B155F2">
        <w:t xml:space="preserve"> </w:t>
      </w:r>
      <w:r w:rsidR="00562A9E">
        <w:t>00</w:t>
      </w:r>
      <w:r w:rsidR="00B155F2">
        <w:t xml:space="preserve"> копе</w:t>
      </w:r>
      <w:r w:rsidR="00C661CA">
        <w:t>ек</w:t>
      </w:r>
      <w:r w:rsidR="00A4469E">
        <w:t xml:space="preserve"> при плане на 201</w:t>
      </w:r>
      <w:r w:rsidR="008E13C7">
        <w:t>8</w:t>
      </w:r>
      <w:r w:rsidR="00A4469E">
        <w:t xml:space="preserve"> год-</w:t>
      </w:r>
      <w:r w:rsidR="001E150B">
        <w:t>1113100</w:t>
      </w:r>
      <w:r w:rsidR="008E13C7">
        <w:t>,00</w:t>
      </w:r>
      <w:r w:rsidR="00562A9E">
        <w:t>рублей 00 копеек</w:t>
      </w:r>
      <w:proofErr w:type="gramStart"/>
      <w:r w:rsidR="006A1BC5">
        <w:t>.</w:t>
      </w:r>
      <w:r w:rsidR="003225A0">
        <w:t xml:space="preserve">, </w:t>
      </w:r>
      <w:proofErr w:type="gramEnd"/>
      <w:r w:rsidR="003225A0">
        <w:t xml:space="preserve">что составило </w:t>
      </w:r>
      <w:r w:rsidR="001E150B">
        <w:t>100,00</w:t>
      </w:r>
      <w:r w:rsidR="003225A0">
        <w:t>%</w:t>
      </w:r>
    </w:p>
    <w:p w:rsidR="00A15D39" w:rsidRDefault="00A15D39" w:rsidP="00E046C9">
      <w:r>
        <w:t xml:space="preserve">Целевые субсидии </w:t>
      </w:r>
      <w:r w:rsidR="001E150B">
        <w:t>6360</w:t>
      </w:r>
      <w:r w:rsidR="00E359BC">
        <w:t>,00</w:t>
      </w:r>
      <w:r>
        <w:t xml:space="preserve"> рублей при плане </w:t>
      </w:r>
      <w:proofErr w:type="gramStart"/>
      <w:r w:rsidR="00E359BC">
        <w:t>6360,00</w:t>
      </w:r>
      <w:proofErr w:type="gramEnd"/>
      <w:r w:rsidR="00E359BC">
        <w:t xml:space="preserve"> </w:t>
      </w:r>
      <w:r>
        <w:t xml:space="preserve"> что составило </w:t>
      </w:r>
      <w:r w:rsidR="001E150B">
        <w:t>100,00</w:t>
      </w:r>
      <w:r w:rsidR="00207915">
        <w:t>%</w:t>
      </w:r>
    </w:p>
    <w:p w:rsidR="00D6726C" w:rsidRDefault="00443853" w:rsidP="00E046C9">
      <w:r>
        <w:t>Доходы от оказания платных услу</w:t>
      </w:r>
      <w:proofErr w:type="gramStart"/>
      <w:r>
        <w:t>г(</w:t>
      </w:r>
      <w:proofErr w:type="gramEnd"/>
      <w:r w:rsidR="00A4469E">
        <w:t xml:space="preserve">собственные доходы) составили </w:t>
      </w:r>
      <w:r w:rsidR="001E150B">
        <w:t>76272,70</w:t>
      </w:r>
      <w:r>
        <w:t xml:space="preserve"> рублей пр</w:t>
      </w:r>
      <w:r w:rsidR="00A4469E">
        <w:t xml:space="preserve">и плане </w:t>
      </w:r>
      <w:r w:rsidR="001E150B">
        <w:t xml:space="preserve">76272,70 </w:t>
      </w:r>
      <w:r w:rsidR="00BB6484">
        <w:t>рублей</w:t>
      </w:r>
      <w:r w:rsidR="00A4469E">
        <w:t xml:space="preserve"> на 201</w:t>
      </w:r>
      <w:r w:rsidR="008E13C7">
        <w:t>8</w:t>
      </w:r>
      <w:r w:rsidR="00A4469E">
        <w:t xml:space="preserve">год, что составило </w:t>
      </w:r>
      <w:r w:rsidR="001E150B">
        <w:t>100,00</w:t>
      </w:r>
      <w:r w:rsidR="005D414C">
        <w:t>%</w:t>
      </w:r>
      <w:r w:rsidR="00BB6484">
        <w:t xml:space="preserve">  исполнения плана.</w:t>
      </w:r>
    </w:p>
    <w:p w:rsidR="00DE7600" w:rsidRDefault="00443853">
      <w:r>
        <w:t xml:space="preserve"> </w:t>
      </w:r>
      <w:r w:rsidR="00E046C9">
        <w:t xml:space="preserve"> </w:t>
      </w:r>
      <w:r w:rsidR="00A45691">
        <w:t xml:space="preserve"> </w:t>
      </w:r>
      <w:r w:rsidR="00E046C9">
        <w:t>Р</w:t>
      </w:r>
      <w:r w:rsidR="00DE7600">
        <w:t xml:space="preserve">асходы </w:t>
      </w:r>
      <w:r>
        <w:t xml:space="preserve">по субсидиям были </w:t>
      </w:r>
      <w:r w:rsidR="00DE7600">
        <w:t xml:space="preserve">произведены в </w:t>
      </w:r>
      <w:r w:rsidR="00D43B66">
        <w:t xml:space="preserve">1119460 </w:t>
      </w:r>
      <w:r w:rsidR="00DE7600">
        <w:t>рубл</w:t>
      </w:r>
      <w:r w:rsidR="0058798F">
        <w:t>ей</w:t>
      </w:r>
      <w:r w:rsidR="00B155F2">
        <w:t xml:space="preserve"> </w:t>
      </w:r>
      <w:r w:rsidR="00273054">
        <w:t>00</w:t>
      </w:r>
      <w:r w:rsidR="00B155F2">
        <w:t xml:space="preserve"> </w:t>
      </w:r>
      <w:r w:rsidR="0058798F">
        <w:t>копеек</w:t>
      </w:r>
    </w:p>
    <w:p w:rsidR="00DE7600" w:rsidRDefault="00DE7600">
      <w:r>
        <w:t xml:space="preserve"> Анализ исполнения расходной части</w:t>
      </w:r>
      <w:r w:rsidR="00815F4E">
        <w:t xml:space="preserve"> по субсидиям учреждения</w:t>
      </w:r>
      <w:r>
        <w:t xml:space="preserve"> </w:t>
      </w:r>
      <w:r w:rsidR="00DB5433">
        <w:t xml:space="preserve">за </w:t>
      </w:r>
      <w:r w:rsidR="00C837F7">
        <w:t>12</w:t>
      </w:r>
      <w:r w:rsidR="00E9114A">
        <w:t xml:space="preserve"> </w:t>
      </w:r>
      <w:r w:rsidR="00DB5433">
        <w:t>месяц</w:t>
      </w:r>
      <w:r w:rsidR="00E9114A">
        <w:t xml:space="preserve">ев </w:t>
      </w:r>
      <w:r>
        <w:t>представлен в таблице.</w:t>
      </w:r>
    </w:p>
    <w:p w:rsidR="009055E9" w:rsidRDefault="009055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06"/>
        <w:gridCol w:w="1394"/>
        <w:gridCol w:w="1485"/>
        <w:gridCol w:w="1356"/>
        <w:gridCol w:w="1445"/>
        <w:gridCol w:w="1557"/>
      </w:tblGrid>
      <w:tr w:rsidR="007C2B11" w:rsidTr="007C2B11">
        <w:trPr>
          <w:trHeight w:val="570"/>
        </w:trPr>
        <w:tc>
          <w:tcPr>
            <w:tcW w:w="1951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Наименование показателя, код по КОСГУ</w:t>
            </w:r>
          </w:p>
        </w:tc>
        <w:tc>
          <w:tcPr>
            <w:tcW w:w="1325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Код вида расходов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7C2B11" w:rsidRPr="008C32BC" w:rsidRDefault="007C2B11" w:rsidP="000D0B5F">
            <w:pPr>
              <w:jc w:val="center"/>
            </w:pPr>
            <w:r>
              <w:t>Плановые показатели</w:t>
            </w:r>
          </w:p>
        </w:tc>
        <w:tc>
          <w:tcPr>
            <w:tcW w:w="1528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Исполнение плановых значений</w:t>
            </w:r>
          </w:p>
        </w:tc>
        <w:tc>
          <w:tcPr>
            <w:tcW w:w="2613" w:type="dxa"/>
            <w:gridSpan w:val="2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в том числе: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% исполнения</w:t>
            </w:r>
          </w:p>
        </w:tc>
      </w:tr>
      <w:tr w:rsidR="007C2B11" w:rsidTr="007C2B11">
        <w:trPr>
          <w:trHeight w:val="240"/>
        </w:trPr>
        <w:tc>
          <w:tcPr>
            <w:tcW w:w="1951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325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46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52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1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лицевые счета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кассу учреждения</w:t>
            </w:r>
          </w:p>
        </w:tc>
        <w:tc>
          <w:tcPr>
            <w:tcW w:w="1819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1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 w:rsidP="007C2B11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2</w:t>
            </w:r>
          </w:p>
        </w:tc>
        <w:tc>
          <w:tcPr>
            <w:tcW w:w="152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3</w:t>
            </w:r>
          </w:p>
        </w:tc>
        <w:tc>
          <w:tcPr>
            <w:tcW w:w="1168" w:type="dxa"/>
            <w:shd w:val="clear" w:color="auto" w:fill="auto"/>
          </w:tcPr>
          <w:p w:rsidR="007C2B11" w:rsidRDefault="007C2B11" w:rsidP="00CD70FA">
            <w:pPr>
              <w:jc w:val="center"/>
            </w:pP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5</w:t>
            </w:r>
          </w:p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211 «Заработная плата»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111</w:t>
            </w:r>
          </w:p>
        </w:tc>
        <w:tc>
          <w:tcPr>
            <w:tcW w:w="1468" w:type="dxa"/>
            <w:shd w:val="clear" w:color="auto" w:fill="auto"/>
          </w:tcPr>
          <w:p w:rsidR="007C2B11" w:rsidRDefault="00C837F7">
            <w:r>
              <w:t>612852,02</w:t>
            </w:r>
          </w:p>
        </w:tc>
        <w:tc>
          <w:tcPr>
            <w:tcW w:w="1528" w:type="dxa"/>
            <w:shd w:val="clear" w:color="auto" w:fill="auto"/>
          </w:tcPr>
          <w:p w:rsidR="007C2B11" w:rsidRDefault="00C837F7" w:rsidP="000123C9">
            <w:r>
              <w:t>612852,02</w:t>
            </w:r>
          </w:p>
        </w:tc>
        <w:tc>
          <w:tcPr>
            <w:tcW w:w="1168" w:type="dxa"/>
            <w:shd w:val="clear" w:color="auto" w:fill="auto"/>
          </w:tcPr>
          <w:p w:rsidR="007C2B11" w:rsidRDefault="00C837F7" w:rsidP="00F41C8B">
            <w:r>
              <w:t>612852,02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F70034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212 «Прочие выплаты»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112</w:t>
            </w:r>
          </w:p>
        </w:tc>
        <w:tc>
          <w:tcPr>
            <w:tcW w:w="1468" w:type="dxa"/>
            <w:shd w:val="clear" w:color="auto" w:fill="auto"/>
          </w:tcPr>
          <w:p w:rsidR="007C2B11" w:rsidRDefault="00BB01E9">
            <w:r>
              <w:t>6360,00</w:t>
            </w:r>
          </w:p>
        </w:tc>
        <w:tc>
          <w:tcPr>
            <w:tcW w:w="1528" w:type="dxa"/>
            <w:shd w:val="clear" w:color="auto" w:fill="auto"/>
          </w:tcPr>
          <w:p w:rsidR="007C2B11" w:rsidRDefault="00BB01E9">
            <w:r>
              <w:t>6360,00</w:t>
            </w:r>
          </w:p>
        </w:tc>
        <w:tc>
          <w:tcPr>
            <w:tcW w:w="1168" w:type="dxa"/>
            <w:shd w:val="clear" w:color="auto" w:fill="auto"/>
          </w:tcPr>
          <w:p w:rsidR="007C2B11" w:rsidRDefault="00BB01E9" w:rsidP="007D5662">
            <w:r>
              <w:t>6360,00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F70034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213 «Начисления на выплаты по оплате труда»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>
            <w:r>
              <w:t>119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C837F7">
            <w:r>
              <w:t>167175,45</w:t>
            </w:r>
          </w:p>
        </w:tc>
        <w:tc>
          <w:tcPr>
            <w:tcW w:w="1528" w:type="dxa"/>
            <w:shd w:val="clear" w:color="auto" w:fill="auto"/>
          </w:tcPr>
          <w:p w:rsidR="007C2B11" w:rsidRDefault="00C837F7">
            <w:r>
              <w:t>167175,45</w:t>
            </w:r>
          </w:p>
        </w:tc>
        <w:tc>
          <w:tcPr>
            <w:tcW w:w="1168" w:type="dxa"/>
            <w:shd w:val="clear" w:color="auto" w:fill="auto"/>
          </w:tcPr>
          <w:p w:rsidR="007C2B11" w:rsidRDefault="00C837F7" w:rsidP="007D5662">
            <w:r>
              <w:t>167175,45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</w:tcPr>
          <w:p w:rsidR="007C2B11" w:rsidRDefault="00F70034" w:rsidP="00384010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221 «Услуги связи»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BB01E9">
            <w:r>
              <w:t>13800,00</w:t>
            </w:r>
          </w:p>
        </w:tc>
        <w:tc>
          <w:tcPr>
            <w:tcW w:w="1528" w:type="dxa"/>
            <w:shd w:val="clear" w:color="auto" w:fill="auto"/>
          </w:tcPr>
          <w:p w:rsidR="007C2B11" w:rsidRDefault="00BB01E9">
            <w:r>
              <w:t>13800,00</w:t>
            </w:r>
          </w:p>
        </w:tc>
        <w:tc>
          <w:tcPr>
            <w:tcW w:w="1168" w:type="dxa"/>
            <w:shd w:val="clear" w:color="auto" w:fill="auto"/>
          </w:tcPr>
          <w:p w:rsidR="007C2B11" w:rsidRDefault="00BB01E9">
            <w:r>
              <w:t>13800,00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8D673E" w:rsidP="0041169F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222  «Транспортные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BB01E9">
            <w:r>
              <w:t>860,00</w:t>
            </w:r>
          </w:p>
        </w:tc>
        <w:tc>
          <w:tcPr>
            <w:tcW w:w="1528" w:type="dxa"/>
            <w:shd w:val="clear" w:color="auto" w:fill="auto"/>
          </w:tcPr>
          <w:p w:rsidR="007C2B11" w:rsidRDefault="00BB01E9">
            <w:r>
              <w:t>860,00</w:t>
            </w:r>
          </w:p>
        </w:tc>
        <w:tc>
          <w:tcPr>
            <w:tcW w:w="1168" w:type="dxa"/>
            <w:shd w:val="clear" w:color="auto" w:fill="auto"/>
          </w:tcPr>
          <w:p w:rsidR="007C2B11" w:rsidRDefault="00BB01E9">
            <w:r>
              <w:t>860,00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8D673E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lastRenderedPageBreak/>
              <w:t>223«Коммунальные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BB01E9">
            <w:r>
              <w:t>175792,38</w:t>
            </w:r>
          </w:p>
        </w:tc>
        <w:tc>
          <w:tcPr>
            <w:tcW w:w="1528" w:type="dxa"/>
            <w:shd w:val="clear" w:color="auto" w:fill="auto"/>
          </w:tcPr>
          <w:p w:rsidR="007C2B11" w:rsidRDefault="00BB01E9">
            <w:r>
              <w:t>175792,38</w:t>
            </w:r>
          </w:p>
        </w:tc>
        <w:tc>
          <w:tcPr>
            <w:tcW w:w="1168" w:type="dxa"/>
            <w:shd w:val="clear" w:color="auto" w:fill="auto"/>
          </w:tcPr>
          <w:p w:rsidR="007C2B11" w:rsidRDefault="00BB01E9">
            <w:r>
              <w:t>175792,38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8D673E" w:rsidP="00232FFD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t>225</w:t>
            </w:r>
            <w:r w:rsidR="007C2B11">
              <w:t xml:space="preserve"> «Работы, услуги по содержанию имущества» 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BB01E9">
            <w:r>
              <w:t>64956,00</w:t>
            </w:r>
          </w:p>
        </w:tc>
        <w:tc>
          <w:tcPr>
            <w:tcW w:w="1528" w:type="dxa"/>
            <w:shd w:val="clear" w:color="auto" w:fill="auto"/>
          </w:tcPr>
          <w:p w:rsidR="007C2B11" w:rsidRDefault="00BB01E9">
            <w:r>
              <w:t>64956,00</w:t>
            </w:r>
          </w:p>
        </w:tc>
        <w:tc>
          <w:tcPr>
            <w:tcW w:w="1168" w:type="dxa"/>
            <w:shd w:val="clear" w:color="auto" w:fill="auto"/>
          </w:tcPr>
          <w:p w:rsidR="007C2B11" w:rsidRDefault="00BB01E9">
            <w:r>
              <w:t>64956,00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8D673E" w:rsidP="00232FFD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t>226</w:t>
            </w:r>
            <w:r w:rsidR="007C2B11">
              <w:t xml:space="preserve"> «Прочие работы,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BB01E9" w:rsidP="009141E2">
            <w:r>
              <w:t>900,00</w:t>
            </w:r>
          </w:p>
        </w:tc>
        <w:tc>
          <w:tcPr>
            <w:tcW w:w="1528" w:type="dxa"/>
            <w:shd w:val="clear" w:color="auto" w:fill="auto"/>
          </w:tcPr>
          <w:p w:rsidR="007C2B11" w:rsidRDefault="00245F72">
            <w:r>
              <w:t>900,00</w:t>
            </w:r>
          </w:p>
        </w:tc>
        <w:tc>
          <w:tcPr>
            <w:tcW w:w="1168" w:type="dxa"/>
            <w:shd w:val="clear" w:color="auto" w:fill="auto"/>
          </w:tcPr>
          <w:p w:rsidR="007C2B11" w:rsidRDefault="00245F72">
            <w:r>
              <w:t>900,00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8D673E" w:rsidP="00232FFD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290  «Прочие расходы»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083C0E">
            <w:r>
              <w:t>9000,00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083C0E">
            <w:r>
              <w:t>9000,00</w:t>
            </w:r>
          </w:p>
        </w:tc>
        <w:tc>
          <w:tcPr>
            <w:tcW w:w="1168" w:type="dxa"/>
            <w:shd w:val="clear" w:color="auto" w:fill="auto"/>
          </w:tcPr>
          <w:p w:rsidR="007C2B11" w:rsidRDefault="00083C0E">
            <w:r>
              <w:t>9000,00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8D673E">
            <w:r>
              <w:t>100,00</w:t>
            </w:r>
          </w:p>
        </w:tc>
      </w:tr>
      <w:tr w:rsidR="00750C4F" w:rsidTr="007C2B11">
        <w:tc>
          <w:tcPr>
            <w:tcW w:w="1951" w:type="dxa"/>
            <w:shd w:val="clear" w:color="auto" w:fill="auto"/>
          </w:tcPr>
          <w:p w:rsidR="00750C4F" w:rsidRDefault="00750C4F">
            <w:r>
              <w:t>290»Прочие расходы»</w:t>
            </w:r>
          </w:p>
        </w:tc>
        <w:tc>
          <w:tcPr>
            <w:tcW w:w="1325" w:type="dxa"/>
            <w:shd w:val="clear" w:color="auto" w:fill="auto"/>
          </w:tcPr>
          <w:p w:rsidR="00750C4F" w:rsidRDefault="00944BCA">
            <w:r>
              <w:t>850</w:t>
            </w:r>
          </w:p>
        </w:tc>
        <w:tc>
          <w:tcPr>
            <w:tcW w:w="1468" w:type="dxa"/>
            <w:shd w:val="clear" w:color="auto" w:fill="auto"/>
          </w:tcPr>
          <w:p w:rsidR="00750C4F" w:rsidRDefault="00083C0E">
            <w:r>
              <w:t>66999,24</w:t>
            </w:r>
          </w:p>
        </w:tc>
        <w:tc>
          <w:tcPr>
            <w:tcW w:w="1528" w:type="dxa"/>
            <w:shd w:val="clear" w:color="auto" w:fill="auto"/>
          </w:tcPr>
          <w:p w:rsidR="00750C4F" w:rsidRDefault="00083C0E">
            <w:r>
              <w:t>66999,24</w:t>
            </w:r>
          </w:p>
        </w:tc>
        <w:tc>
          <w:tcPr>
            <w:tcW w:w="1168" w:type="dxa"/>
            <w:shd w:val="clear" w:color="auto" w:fill="auto"/>
          </w:tcPr>
          <w:p w:rsidR="00750C4F" w:rsidRDefault="00083C0E">
            <w:r>
              <w:t>66999,24</w:t>
            </w:r>
          </w:p>
        </w:tc>
        <w:tc>
          <w:tcPr>
            <w:tcW w:w="1445" w:type="dxa"/>
            <w:shd w:val="clear" w:color="auto" w:fill="auto"/>
          </w:tcPr>
          <w:p w:rsidR="00750C4F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50C4F" w:rsidRDefault="008D673E">
            <w:r>
              <w:t>100,00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310 «Расходы по приобретению основных средств»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750C4F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06121B">
            <w:r>
              <w:t>0,00</w:t>
            </w:r>
          </w:p>
        </w:tc>
        <w:tc>
          <w:tcPr>
            <w:tcW w:w="152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16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C80920">
            <w:r>
              <w:t>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340 «Расходы по приобретению материальных запасов»</w:t>
            </w:r>
          </w:p>
        </w:tc>
        <w:tc>
          <w:tcPr>
            <w:tcW w:w="1325" w:type="dxa"/>
            <w:shd w:val="clear" w:color="auto" w:fill="auto"/>
          </w:tcPr>
          <w:p w:rsidR="007C2B11" w:rsidRDefault="00750C4F" w:rsidP="00D8009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083C0E">
            <w:r>
              <w:t>764,91</w:t>
            </w:r>
          </w:p>
        </w:tc>
        <w:tc>
          <w:tcPr>
            <w:tcW w:w="1528" w:type="dxa"/>
            <w:shd w:val="clear" w:color="auto" w:fill="auto"/>
          </w:tcPr>
          <w:p w:rsidR="007C2B11" w:rsidRDefault="00083C0E">
            <w:r>
              <w:t>764,91</w:t>
            </w:r>
          </w:p>
        </w:tc>
        <w:tc>
          <w:tcPr>
            <w:tcW w:w="1168" w:type="dxa"/>
            <w:shd w:val="clear" w:color="auto" w:fill="auto"/>
          </w:tcPr>
          <w:p w:rsidR="007C2B11" w:rsidRDefault="00083C0E">
            <w:r>
              <w:t>764,91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8D673E">
            <w:r>
              <w:t>100,00</w:t>
            </w:r>
          </w:p>
        </w:tc>
      </w:tr>
      <w:tr w:rsidR="007C2B11" w:rsidRPr="00FD18D0" w:rsidTr="007C2B11">
        <w:tc>
          <w:tcPr>
            <w:tcW w:w="1951" w:type="dxa"/>
            <w:shd w:val="clear" w:color="auto" w:fill="auto"/>
          </w:tcPr>
          <w:p w:rsidR="007C2B11" w:rsidRPr="00FD18D0" w:rsidRDefault="007C2B11">
            <w:pPr>
              <w:rPr>
                <w:b/>
              </w:rPr>
            </w:pPr>
            <w:r w:rsidRPr="00FD18D0">
              <w:rPr>
                <w:b/>
              </w:rPr>
              <w:t>Итого</w:t>
            </w:r>
          </w:p>
        </w:tc>
        <w:tc>
          <w:tcPr>
            <w:tcW w:w="1325" w:type="dxa"/>
            <w:shd w:val="clear" w:color="auto" w:fill="auto"/>
          </w:tcPr>
          <w:p w:rsidR="007C2B11" w:rsidRPr="00FD18D0" w:rsidRDefault="007C2B11" w:rsidP="007C2B11">
            <w:pPr>
              <w:rPr>
                <w:b/>
              </w:rPr>
            </w:pPr>
          </w:p>
        </w:tc>
        <w:tc>
          <w:tcPr>
            <w:tcW w:w="1468" w:type="dxa"/>
            <w:shd w:val="clear" w:color="auto" w:fill="auto"/>
          </w:tcPr>
          <w:p w:rsidR="007C2B11" w:rsidRPr="00FD18D0" w:rsidRDefault="00083C0E" w:rsidP="00E9792B">
            <w:pPr>
              <w:rPr>
                <w:b/>
              </w:rPr>
            </w:pPr>
            <w:r>
              <w:rPr>
                <w:b/>
              </w:rPr>
              <w:t>1119460,00</w:t>
            </w:r>
          </w:p>
        </w:tc>
        <w:tc>
          <w:tcPr>
            <w:tcW w:w="1528" w:type="dxa"/>
            <w:shd w:val="clear" w:color="auto" w:fill="auto"/>
          </w:tcPr>
          <w:p w:rsidR="007C2B11" w:rsidRPr="00FD18D0" w:rsidRDefault="008D673E">
            <w:pPr>
              <w:rPr>
                <w:b/>
              </w:rPr>
            </w:pPr>
            <w:r>
              <w:rPr>
                <w:b/>
              </w:rPr>
              <w:t>1119460,00</w:t>
            </w:r>
          </w:p>
        </w:tc>
        <w:tc>
          <w:tcPr>
            <w:tcW w:w="1168" w:type="dxa"/>
            <w:shd w:val="clear" w:color="auto" w:fill="auto"/>
          </w:tcPr>
          <w:p w:rsidR="007C2B11" w:rsidRPr="00FD18D0" w:rsidRDefault="008D673E">
            <w:pPr>
              <w:rPr>
                <w:b/>
              </w:rPr>
            </w:pPr>
            <w:r>
              <w:rPr>
                <w:b/>
              </w:rPr>
              <w:t>1119460,00</w:t>
            </w:r>
          </w:p>
        </w:tc>
        <w:tc>
          <w:tcPr>
            <w:tcW w:w="1445" w:type="dxa"/>
            <w:shd w:val="clear" w:color="auto" w:fill="auto"/>
          </w:tcPr>
          <w:p w:rsidR="007C2B11" w:rsidRPr="00FD18D0" w:rsidRDefault="00D06E53" w:rsidP="00CD70F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Pr="00FD18D0" w:rsidRDefault="008D673E" w:rsidP="003D790E">
            <w:pPr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9055E9" w:rsidRPr="00FD18D0" w:rsidRDefault="009055E9">
      <w:pPr>
        <w:rPr>
          <w:b/>
        </w:rPr>
      </w:pPr>
    </w:p>
    <w:p w:rsidR="008371FD" w:rsidRDefault="008E3926">
      <w:r>
        <w:t xml:space="preserve">     </w:t>
      </w:r>
      <w:r w:rsidR="00C172BF">
        <w:t>Исходя из данных таблицы видно, что субсидии на выполнение муниципального задани</w:t>
      </w:r>
      <w:r w:rsidR="002A2252">
        <w:t xml:space="preserve">я за </w:t>
      </w:r>
      <w:r w:rsidR="00CF101D">
        <w:t xml:space="preserve">12 </w:t>
      </w:r>
      <w:r w:rsidR="002A2252">
        <w:t>месяц</w:t>
      </w:r>
      <w:r w:rsidR="00CF636B">
        <w:t>ев</w:t>
      </w:r>
      <w:r w:rsidR="0004001D">
        <w:t xml:space="preserve"> </w:t>
      </w:r>
      <w:r w:rsidR="002A2252">
        <w:t xml:space="preserve">исполнены на </w:t>
      </w:r>
      <w:r w:rsidR="009B550B">
        <w:t>100,00</w:t>
      </w:r>
      <w:r w:rsidR="003D790E">
        <w:t xml:space="preserve"> </w:t>
      </w:r>
      <w:r w:rsidR="00B92B7A">
        <w:t>%</w:t>
      </w:r>
    </w:p>
    <w:p w:rsidR="006666D0" w:rsidRDefault="00D53D70">
      <w:r>
        <w:t xml:space="preserve">    </w:t>
      </w:r>
      <w:r w:rsidR="00BC705D">
        <w:t xml:space="preserve">     </w:t>
      </w:r>
      <w:r w:rsidR="006666D0">
        <w:t xml:space="preserve">Все  бухгалтерские  документы  оформлены  согласно  положению  </w:t>
      </w:r>
      <w:proofErr w:type="gramStart"/>
      <w:r w:rsidR="006666D0">
        <w:t>по</w:t>
      </w:r>
      <w:proofErr w:type="gramEnd"/>
      <w:r w:rsidR="006F3668">
        <w:t xml:space="preserve">  бухгалтерскому</w:t>
      </w:r>
    </w:p>
    <w:p w:rsidR="006F3668" w:rsidRDefault="006F3668">
      <w:r>
        <w:t xml:space="preserve">учёту. Налоги  перечисляются  в  бюджет  своевременно, что  подтверждено  </w:t>
      </w:r>
      <w:proofErr w:type="gramStart"/>
      <w:r>
        <w:t>платёжными</w:t>
      </w:r>
      <w:proofErr w:type="gramEnd"/>
    </w:p>
    <w:p w:rsidR="006F3668" w:rsidRDefault="006F3668">
      <w:r>
        <w:t>поручениями. Заработная  плата  начисля</w:t>
      </w:r>
      <w:r w:rsidR="008371FD">
        <w:t>ется</w:t>
      </w:r>
      <w:r>
        <w:t xml:space="preserve">  согласно  штатному  расписанию</w:t>
      </w:r>
      <w:r w:rsidR="00EC1078">
        <w:t xml:space="preserve">, </w:t>
      </w:r>
      <w:r w:rsidR="001A1355">
        <w:t>согласно табел</w:t>
      </w:r>
      <w:r w:rsidR="006F461C">
        <w:t>ям</w:t>
      </w:r>
      <w:r w:rsidR="001A1355">
        <w:t xml:space="preserve"> учета рабочего времени, </w:t>
      </w:r>
      <w:r w:rsidR="00B11B8E">
        <w:t>распоряжениями</w:t>
      </w:r>
      <w:r w:rsidR="00332A2B">
        <w:t xml:space="preserve"> о стимулировании</w:t>
      </w:r>
      <w:r w:rsidR="00F164E7">
        <w:t xml:space="preserve">, </w:t>
      </w:r>
      <w:proofErr w:type="gramStart"/>
      <w:r w:rsidR="00F164E7">
        <w:t>издаваемых</w:t>
      </w:r>
      <w:proofErr w:type="gramEnd"/>
      <w:r w:rsidR="00F164E7">
        <w:t xml:space="preserve"> директором учреждения.</w:t>
      </w:r>
      <w:r w:rsidR="004B0716">
        <w:t xml:space="preserve"> </w:t>
      </w:r>
      <w:r w:rsidR="006F6989">
        <w:t xml:space="preserve">           </w:t>
      </w:r>
    </w:p>
    <w:p w:rsidR="00206175" w:rsidRDefault="006F6989">
      <w:r>
        <w:t xml:space="preserve">      Бухгалтерский учет ведется автоматизированным способом в программе «</w:t>
      </w:r>
      <w:proofErr w:type="spellStart"/>
      <w:r w:rsidR="00B44085">
        <w:t>Смета-</w:t>
      </w:r>
      <w:r w:rsidR="00F425A0">
        <w:t>Смарт</w:t>
      </w:r>
      <w:proofErr w:type="spellEnd"/>
      <w:r>
        <w:t>», «</w:t>
      </w:r>
      <w:r w:rsidR="00B44085">
        <w:t>Зарплата-</w:t>
      </w:r>
      <w:r w:rsidR="00A33ECF">
        <w:t>КС» и «</w:t>
      </w:r>
      <w:proofErr w:type="spellStart"/>
      <w:r w:rsidR="00A33ECF">
        <w:t>Свод-Смарт</w:t>
      </w:r>
      <w:proofErr w:type="spellEnd"/>
      <w:r w:rsidR="00A33ECF">
        <w:t>».</w:t>
      </w:r>
    </w:p>
    <w:p w:rsidR="009F3DFC" w:rsidRDefault="000232E9">
      <w:r>
        <w:t xml:space="preserve">  </w:t>
      </w:r>
      <w:r w:rsidR="00796AE1">
        <w:t xml:space="preserve">     </w:t>
      </w:r>
    </w:p>
    <w:p w:rsidR="009F3DFC" w:rsidRDefault="009F3DFC" w:rsidP="009F3DFC">
      <w:pPr>
        <w:tabs>
          <w:tab w:val="left" w:pos="3570"/>
        </w:tabs>
      </w:pPr>
      <w:r>
        <w:tab/>
        <w:t>Заключение</w:t>
      </w:r>
    </w:p>
    <w:p w:rsidR="009F3DFC" w:rsidRDefault="009F3DFC"/>
    <w:p w:rsidR="006A304E" w:rsidRDefault="00591B54">
      <w:r>
        <w:t xml:space="preserve">      </w:t>
      </w:r>
      <w:r w:rsidR="00796AE1">
        <w:t>В ходе проверки факта нецелевого использования средств не установлено.</w:t>
      </w:r>
    </w:p>
    <w:p w:rsidR="00C25D3D" w:rsidRDefault="00C25D3D"/>
    <w:p w:rsidR="009F3DFC" w:rsidRDefault="009F3DFC"/>
    <w:p w:rsidR="008731E4" w:rsidRDefault="008731E4" w:rsidP="008731E4">
      <w:r>
        <w:t>Председатель ревизионной  комиссии                                         О.М.Федорищенко</w:t>
      </w:r>
    </w:p>
    <w:p w:rsidR="008731E4" w:rsidRDefault="008731E4" w:rsidP="008731E4"/>
    <w:p w:rsidR="008731E4" w:rsidRDefault="008731E4" w:rsidP="008731E4">
      <w:r>
        <w:t xml:space="preserve">Члены ревизионной  комиссии:                                                     </w:t>
      </w:r>
      <w:proofErr w:type="spellStart"/>
      <w:r>
        <w:t>А.А.Шемякова</w:t>
      </w:r>
      <w:proofErr w:type="spellEnd"/>
    </w:p>
    <w:p w:rsidR="008731E4" w:rsidRDefault="008731E4" w:rsidP="008731E4">
      <w:r>
        <w:t xml:space="preserve">                                                                                                           </w:t>
      </w:r>
    </w:p>
    <w:p w:rsidR="008731E4" w:rsidRDefault="008731E4" w:rsidP="008731E4">
      <w:r>
        <w:t xml:space="preserve">                                                                                                           С.М.Лемешева</w:t>
      </w:r>
    </w:p>
    <w:p w:rsidR="006F79BB" w:rsidRDefault="006F79BB" w:rsidP="008731E4"/>
    <w:p w:rsidR="007D2F46" w:rsidRDefault="007D2F46" w:rsidP="008731E4">
      <w:r>
        <w:t>Дата подписания акта «_____»___________201</w:t>
      </w:r>
      <w:r w:rsidR="00D43B66">
        <w:t>9</w:t>
      </w:r>
      <w:r>
        <w:t>года</w:t>
      </w:r>
    </w:p>
    <w:p w:rsidR="006F79BB" w:rsidRDefault="006F79BB" w:rsidP="008731E4"/>
    <w:p w:rsidR="006F79BB" w:rsidRDefault="006F79BB" w:rsidP="008731E4"/>
    <w:p w:rsidR="007D2F46" w:rsidRDefault="007D2F46" w:rsidP="008731E4"/>
    <w:p w:rsidR="007D2F46" w:rsidRDefault="007D2F46" w:rsidP="008731E4"/>
    <w:p w:rsidR="007D2F46" w:rsidRDefault="007D2F46" w:rsidP="008731E4">
      <w:r>
        <w:t>Дата вручения акта</w:t>
      </w:r>
      <w:r w:rsidR="00D4655E">
        <w:t xml:space="preserve"> «____»____________201</w:t>
      </w:r>
      <w:r w:rsidR="00D43B66">
        <w:t>9</w:t>
      </w:r>
      <w:r w:rsidR="00D4655E">
        <w:t>года</w:t>
      </w:r>
    </w:p>
    <w:p w:rsidR="00D4655E" w:rsidRDefault="00D4655E" w:rsidP="008731E4"/>
    <w:p w:rsidR="00D4655E" w:rsidRDefault="00D4655E" w:rsidP="008731E4">
      <w:r>
        <w:t>Подпись лица получившего акт_____________________</w:t>
      </w:r>
    </w:p>
    <w:p w:rsidR="008731E4" w:rsidRDefault="008731E4" w:rsidP="008731E4"/>
    <w:p w:rsidR="00C25D3D" w:rsidRDefault="00C25D3D">
      <w:r>
        <w:t xml:space="preserve">                                                                       </w:t>
      </w:r>
      <w:r w:rsidR="00C03DDA">
        <w:t xml:space="preserve"> </w:t>
      </w:r>
      <w:r w:rsidR="00B155F2">
        <w:t xml:space="preserve">                               </w:t>
      </w:r>
      <w:r w:rsidR="00C03DDA">
        <w:t xml:space="preserve">   </w:t>
      </w:r>
    </w:p>
    <w:sectPr w:rsidR="00C25D3D" w:rsidSect="00655CE9">
      <w:pgSz w:w="11906" w:h="16838"/>
      <w:pgMar w:top="180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76ECA"/>
    <w:rsid w:val="00004E08"/>
    <w:rsid w:val="00010E8A"/>
    <w:rsid w:val="000123C9"/>
    <w:rsid w:val="000146FB"/>
    <w:rsid w:val="000168CC"/>
    <w:rsid w:val="00021B16"/>
    <w:rsid w:val="000232E9"/>
    <w:rsid w:val="0004001D"/>
    <w:rsid w:val="00044CE9"/>
    <w:rsid w:val="0005504F"/>
    <w:rsid w:val="0006020E"/>
    <w:rsid w:val="0006121B"/>
    <w:rsid w:val="000640F0"/>
    <w:rsid w:val="000656CA"/>
    <w:rsid w:val="00066792"/>
    <w:rsid w:val="00083C0E"/>
    <w:rsid w:val="000B6189"/>
    <w:rsid w:val="000C4E00"/>
    <w:rsid w:val="000C5ABF"/>
    <w:rsid w:val="000C6536"/>
    <w:rsid w:val="000D0B5F"/>
    <w:rsid w:val="000D34C9"/>
    <w:rsid w:val="000D4101"/>
    <w:rsid w:val="000E5B29"/>
    <w:rsid w:val="000F41D2"/>
    <w:rsid w:val="000F7B36"/>
    <w:rsid w:val="00100CB5"/>
    <w:rsid w:val="0010361E"/>
    <w:rsid w:val="00105C93"/>
    <w:rsid w:val="001065F1"/>
    <w:rsid w:val="00121F27"/>
    <w:rsid w:val="0012699A"/>
    <w:rsid w:val="001549DB"/>
    <w:rsid w:val="001715AD"/>
    <w:rsid w:val="00180D1E"/>
    <w:rsid w:val="0019157E"/>
    <w:rsid w:val="00197645"/>
    <w:rsid w:val="001A1355"/>
    <w:rsid w:val="001A3D02"/>
    <w:rsid w:val="001B43A8"/>
    <w:rsid w:val="001B6778"/>
    <w:rsid w:val="001D7756"/>
    <w:rsid w:val="001E150B"/>
    <w:rsid w:val="001F0318"/>
    <w:rsid w:val="001F0FDC"/>
    <w:rsid w:val="0020197D"/>
    <w:rsid w:val="0020202F"/>
    <w:rsid w:val="00206175"/>
    <w:rsid w:val="00207915"/>
    <w:rsid w:val="00212AA8"/>
    <w:rsid w:val="0021758F"/>
    <w:rsid w:val="00232A7A"/>
    <w:rsid w:val="00232FFD"/>
    <w:rsid w:val="00233DF9"/>
    <w:rsid w:val="00245F72"/>
    <w:rsid w:val="00250B64"/>
    <w:rsid w:val="0026342A"/>
    <w:rsid w:val="0026714A"/>
    <w:rsid w:val="00267A48"/>
    <w:rsid w:val="00273054"/>
    <w:rsid w:val="002757AC"/>
    <w:rsid w:val="00275CED"/>
    <w:rsid w:val="00276CE3"/>
    <w:rsid w:val="002A2252"/>
    <w:rsid w:val="002A2CAD"/>
    <w:rsid w:val="002B2271"/>
    <w:rsid w:val="002B3A64"/>
    <w:rsid w:val="002B60FF"/>
    <w:rsid w:val="002B7570"/>
    <w:rsid w:val="002D0328"/>
    <w:rsid w:val="002D498E"/>
    <w:rsid w:val="002D67BA"/>
    <w:rsid w:val="003057F8"/>
    <w:rsid w:val="00307F46"/>
    <w:rsid w:val="003108C4"/>
    <w:rsid w:val="00316931"/>
    <w:rsid w:val="003225A0"/>
    <w:rsid w:val="0032483B"/>
    <w:rsid w:val="00332A2B"/>
    <w:rsid w:val="00341595"/>
    <w:rsid w:val="00345BF0"/>
    <w:rsid w:val="003543C5"/>
    <w:rsid w:val="003636F2"/>
    <w:rsid w:val="00373660"/>
    <w:rsid w:val="00373E23"/>
    <w:rsid w:val="00384010"/>
    <w:rsid w:val="003A66F3"/>
    <w:rsid w:val="003A6A59"/>
    <w:rsid w:val="003B60CE"/>
    <w:rsid w:val="003C0C41"/>
    <w:rsid w:val="003C57D1"/>
    <w:rsid w:val="003D790E"/>
    <w:rsid w:val="003E7ADB"/>
    <w:rsid w:val="003F117A"/>
    <w:rsid w:val="003F6D15"/>
    <w:rsid w:val="00403349"/>
    <w:rsid w:val="00406F8E"/>
    <w:rsid w:val="0041169F"/>
    <w:rsid w:val="00423B8F"/>
    <w:rsid w:val="00427194"/>
    <w:rsid w:val="004301FC"/>
    <w:rsid w:val="0043087B"/>
    <w:rsid w:val="0043385A"/>
    <w:rsid w:val="00434ECB"/>
    <w:rsid w:val="004350EB"/>
    <w:rsid w:val="00435FC2"/>
    <w:rsid w:val="00440132"/>
    <w:rsid w:val="00443853"/>
    <w:rsid w:val="004443AA"/>
    <w:rsid w:val="00470D99"/>
    <w:rsid w:val="00473A10"/>
    <w:rsid w:val="00477521"/>
    <w:rsid w:val="004877FE"/>
    <w:rsid w:val="00491C55"/>
    <w:rsid w:val="004A354F"/>
    <w:rsid w:val="004A77A0"/>
    <w:rsid w:val="004B0716"/>
    <w:rsid w:val="004B427E"/>
    <w:rsid w:val="004C797C"/>
    <w:rsid w:val="004F09DB"/>
    <w:rsid w:val="004F0C5F"/>
    <w:rsid w:val="004F2BC2"/>
    <w:rsid w:val="00507FD4"/>
    <w:rsid w:val="00511705"/>
    <w:rsid w:val="0052526F"/>
    <w:rsid w:val="005404B1"/>
    <w:rsid w:val="00553068"/>
    <w:rsid w:val="00556E69"/>
    <w:rsid w:val="00562A9E"/>
    <w:rsid w:val="00566C93"/>
    <w:rsid w:val="00570D8B"/>
    <w:rsid w:val="00584619"/>
    <w:rsid w:val="0058798F"/>
    <w:rsid w:val="00591B54"/>
    <w:rsid w:val="00594C43"/>
    <w:rsid w:val="00597570"/>
    <w:rsid w:val="005A3023"/>
    <w:rsid w:val="005A707B"/>
    <w:rsid w:val="005B574F"/>
    <w:rsid w:val="005C5C63"/>
    <w:rsid w:val="005D18C0"/>
    <w:rsid w:val="005D414C"/>
    <w:rsid w:val="005D5DD8"/>
    <w:rsid w:val="005D5DFC"/>
    <w:rsid w:val="005E55A7"/>
    <w:rsid w:val="005F41CA"/>
    <w:rsid w:val="006064B7"/>
    <w:rsid w:val="00610310"/>
    <w:rsid w:val="00632064"/>
    <w:rsid w:val="006354E9"/>
    <w:rsid w:val="0064046B"/>
    <w:rsid w:val="00643A7F"/>
    <w:rsid w:val="00655CE9"/>
    <w:rsid w:val="006666D0"/>
    <w:rsid w:val="00667194"/>
    <w:rsid w:val="00672DB2"/>
    <w:rsid w:val="00682883"/>
    <w:rsid w:val="00682FFE"/>
    <w:rsid w:val="006911D8"/>
    <w:rsid w:val="006A00B1"/>
    <w:rsid w:val="006A1BC5"/>
    <w:rsid w:val="006A304E"/>
    <w:rsid w:val="006B1E6F"/>
    <w:rsid w:val="006B62F0"/>
    <w:rsid w:val="006C3545"/>
    <w:rsid w:val="006E2111"/>
    <w:rsid w:val="006E3618"/>
    <w:rsid w:val="006E38DD"/>
    <w:rsid w:val="006E456A"/>
    <w:rsid w:val="006E4CD9"/>
    <w:rsid w:val="006E7A49"/>
    <w:rsid w:val="006F3668"/>
    <w:rsid w:val="006F461C"/>
    <w:rsid w:val="006F5BE2"/>
    <w:rsid w:val="006F6989"/>
    <w:rsid w:val="006F79BB"/>
    <w:rsid w:val="0070553F"/>
    <w:rsid w:val="00706C0E"/>
    <w:rsid w:val="00730FBE"/>
    <w:rsid w:val="007432ED"/>
    <w:rsid w:val="00750C4F"/>
    <w:rsid w:val="007653C1"/>
    <w:rsid w:val="00765C72"/>
    <w:rsid w:val="00774A16"/>
    <w:rsid w:val="00776ECA"/>
    <w:rsid w:val="00790C28"/>
    <w:rsid w:val="00796AE1"/>
    <w:rsid w:val="007A058B"/>
    <w:rsid w:val="007A2B81"/>
    <w:rsid w:val="007A2FA1"/>
    <w:rsid w:val="007C0FD5"/>
    <w:rsid w:val="007C1D82"/>
    <w:rsid w:val="007C2B11"/>
    <w:rsid w:val="007C4F70"/>
    <w:rsid w:val="007D2F46"/>
    <w:rsid w:val="007E47CA"/>
    <w:rsid w:val="007E5B7D"/>
    <w:rsid w:val="007F03BD"/>
    <w:rsid w:val="007F338D"/>
    <w:rsid w:val="007F514F"/>
    <w:rsid w:val="00801AC2"/>
    <w:rsid w:val="00802347"/>
    <w:rsid w:val="00805A78"/>
    <w:rsid w:val="00815F4E"/>
    <w:rsid w:val="00830F67"/>
    <w:rsid w:val="00833ABC"/>
    <w:rsid w:val="008371FD"/>
    <w:rsid w:val="00840FD2"/>
    <w:rsid w:val="00843DEC"/>
    <w:rsid w:val="0084641A"/>
    <w:rsid w:val="008533F0"/>
    <w:rsid w:val="00870DDA"/>
    <w:rsid w:val="00871A1B"/>
    <w:rsid w:val="008731E4"/>
    <w:rsid w:val="008749FD"/>
    <w:rsid w:val="00882C46"/>
    <w:rsid w:val="00882EF5"/>
    <w:rsid w:val="00883808"/>
    <w:rsid w:val="00887E44"/>
    <w:rsid w:val="008B71AA"/>
    <w:rsid w:val="008C32BC"/>
    <w:rsid w:val="008C6A0F"/>
    <w:rsid w:val="008D2B8B"/>
    <w:rsid w:val="008D673E"/>
    <w:rsid w:val="008E13C7"/>
    <w:rsid w:val="008E3688"/>
    <w:rsid w:val="008E3926"/>
    <w:rsid w:val="009036BD"/>
    <w:rsid w:val="009055E9"/>
    <w:rsid w:val="00906EB2"/>
    <w:rsid w:val="0091208B"/>
    <w:rsid w:val="009141E2"/>
    <w:rsid w:val="00930895"/>
    <w:rsid w:val="00933F6A"/>
    <w:rsid w:val="00942986"/>
    <w:rsid w:val="00944BCA"/>
    <w:rsid w:val="0096640F"/>
    <w:rsid w:val="00977A98"/>
    <w:rsid w:val="00983C0F"/>
    <w:rsid w:val="0099001C"/>
    <w:rsid w:val="00991B1C"/>
    <w:rsid w:val="009952D0"/>
    <w:rsid w:val="009A314B"/>
    <w:rsid w:val="009A438E"/>
    <w:rsid w:val="009A46EB"/>
    <w:rsid w:val="009A709D"/>
    <w:rsid w:val="009A7B50"/>
    <w:rsid w:val="009B550B"/>
    <w:rsid w:val="009D01EC"/>
    <w:rsid w:val="009D7E13"/>
    <w:rsid w:val="009E0F9B"/>
    <w:rsid w:val="009F33E4"/>
    <w:rsid w:val="009F3DFC"/>
    <w:rsid w:val="009F7645"/>
    <w:rsid w:val="009F76A6"/>
    <w:rsid w:val="00A00900"/>
    <w:rsid w:val="00A15D39"/>
    <w:rsid w:val="00A33ECF"/>
    <w:rsid w:val="00A4131F"/>
    <w:rsid w:val="00A42B21"/>
    <w:rsid w:val="00A4469E"/>
    <w:rsid w:val="00A45298"/>
    <w:rsid w:val="00A45691"/>
    <w:rsid w:val="00A54A15"/>
    <w:rsid w:val="00A564B5"/>
    <w:rsid w:val="00A631E4"/>
    <w:rsid w:val="00A67B3D"/>
    <w:rsid w:val="00A87BE7"/>
    <w:rsid w:val="00A940F3"/>
    <w:rsid w:val="00AA4F75"/>
    <w:rsid w:val="00AB0CC1"/>
    <w:rsid w:val="00AB4ED5"/>
    <w:rsid w:val="00AD1166"/>
    <w:rsid w:val="00AD1D18"/>
    <w:rsid w:val="00AF1CA3"/>
    <w:rsid w:val="00AF55CE"/>
    <w:rsid w:val="00B11B8E"/>
    <w:rsid w:val="00B155F2"/>
    <w:rsid w:val="00B44085"/>
    <w:rsid w:val="00B613C8"/>
    <w:rsid w:val="00B8136A"/>
    <w:rsid w:val="00B92526"/>
    <w:rsid w:val="00B92B7A"/>
    <w:rsid w:val="00BA0079"/>
    <w:rsid w:val="00BB01E9"/>
    <w:rsid w:val="00BB6484"/>
    <w:rsid w:val="00BB6BDD"/>
    <w:rsid w:val="00BC705D"/>
    <w:rsid w:val="00BD09EF"/>
    <w:rsid w:val="00BD372D"/>
    <w:rsid w:val="00BD7FAA"/>
    <w:rsid w:val="00C03DDA"/>
    <w:rsid w:val="00C04ED7"/>
    <w:rsid w:val="00C1511A"/>
    <w:rsid w:val="00C16AA3"/>
    <w:rsid w:val="00C172BF"/>
    <w:rsid w:val="00C20612"/>
    <w:rsid w:val="00C24D6A"/>
    <w:rsid w:val="00C25D3D"/>
    <w:rsid w:val="00C33FA4"/>
    <w:rsid w:val="00C35BB7"/>
    <w:rsid w:val="00C51799"/>
    <w:rsid w:val="00C63A15"/>
    <w:rsid w:val="00C661CA"/>
    <w:rsid w:val="00C666FB"/>
    <w:rsid w:val="00C736E1"/>
    <w:rsid w:val="00C738A9"/>
    <w:rsid w:val="00C76C54"/>
    <w:rsid w:val="00C80920"/>
    <w:rsid w:val="00C837F7"/>
    <w:rsid w:val="00C93E5E"/>
    <w:rsid w:val="00C96920"/>
    <w:rsid w:val="00C97D84"/>
    <w:rsid w:val="00CA2954"/>
    <w:rsid w:val="00CA6865"/>
    <w:rsid w:val="00CB0E96"/>
    <w:rsid w:val="00CB1E4E"/>
    <w:rsid w:val="00CB2E75"/>
    <w:rsid w:val="00CD4079"/>
    <w:rsid w:val="00CD70FA"/>
    <w:rsid w:val="00CD7CB7"/>
    <w:rsid w:val="00CE5F19"/>
    <w:rsid w:val="00CE741F"/>
    <w:rsid w:val="00CF101D"/>
    <w:rsid w:val="00CF4030"/>
    <w:rsid w:val="00CF5AF8"/>
    <w:rsid w:val="00CF636B"/>
    <w:rsid w:val="00D009D7"/>
    <w:rsid w:val="00D046D5"/>
    <w:rsid w:val="00D06E53"/>
    <w:rsid w:val="00D14DFD"/>
    <w:rsid w:val="00D15672"/>
    <w:rsid w:val="00D2048C"/>
    <w:rsid w:val="00D23617"/>
    <w:rsid w:val="00D264A6"/>
    <w:rsid w:val="00D436CD"/>
    <w:rsid w:val="00D43B66"/>
    <w:rsid w:val="00D4655E"/>
    <w:rsid w:val="00D53D70"/>
    <w:rsid w:val="00D6726C"/>
    <w:rsid w:val="00D8009A"/>
    <w:rsid w:val="00D8549E"/>
    <w:rsid w:val="00D85517"/>
    <w:rsid w:val="00DA201B"/>
    <w:rsid w:val="00DB5433"/>
    <w:rsid w:val="00DB65AF"/>
    <w:rsid w:val="00DE3D8D"/>
    <w:rsid w:val="00DE6839"/>
    <w:rsid w:val="00DE7600"/>
    <w:rsid w:val="00E019A0"/>
    <w:rsid w:val="00E02B22"/>
    <w:rsid w:val="00E046C9"/>
    <w:rsid w:val="00E10687"/>
    <w:rsid w:val="00E15262"/>
    <w:rsid w:val="00E27BEA"/>
    <w:rsid w:val="00E32B16"/>
    <w:rsid w:val="00E359BC"/>
    <w:rsid w:val="00E42937"/>
    <w:rsid w:val="00E65D7D"/>
    <w:rsid w:val="00E67C7A"/>
    <w:rsid w:val="00E73B5A"/>
    <w:rsid w:val="00E76500"/>
    <w:rsid w:val="00E9114A"/>
    <w:rsid w:val="00E93586"/>
    <w:rsid w:val="00E9792B"/>
    <w:rsid w:val="00EB0C94"/>
    <w:rsid w:val="00EB34F3"/>
    <w:rsid w:val="00EB4C7F"/>
    <w:rsid w:val="00EC1078"/>
    <w:rsid w:val="00EC39BF"/>
    <w:rsid w:val="00ED1C9C"/>
    <w:rsid w:val="00EE122D"/>
    <w:rsid w:val="00EE56A7"/>
    <w:rsid w:val="00EF1DAE"/>
    <w:rsid w:val="00EF7894"/>
    <w:rsid w:val="00F11416"/>
    <w:rsid w:val="00F164E7"/>
    <w:rsid w:val="00F210D5"/>
    <w:rsid w:val="00F219B9"/>
    <w:rsid w:val="00F23E7F"/>
    <w:rsid w:val="00F2435D"/>
    <w:rsid w:val="00F259D2"/>
    <w:rsid w:val="00F3353B"/>
    <w:rsid w:val="00F335D7"/>
    <w:rsid w:val="00F355E9"/>
    <w:rsid w:val="00F41C8B"/>
    <w:rsid w:val="00F425A0"/>
    <w:rsid w:val="00F43073"/>
    <w:rsid w:val="00F447A3"/>
    <w:rsid w:val="00F4752D"/>
    <w:rsid w:val="00F50EAD"/>
    <w:rsid w:val="00F537BB"/>
    <w:rsid w:val="00F66D23"/>
    <w:rsid w:val="00F70034"/>
    <w:rsid w:val="00F709F8"/>
    <w:rsid w:val="00F71920"/>
    <w:rsid w:val="00F8565C"/>
    <w:rsid w:val="00F85A60"/>
    <w:rsid w:val="00F91451"/>
    <w:rsid w:val="00FA31A7"/>
    <w:rsid w:val="00FD18D0"/>
    <w:rsid w:val="00FD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2C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5D3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05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Tycoon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</dc:creator>
  <cp:keywords/>
  <dc:description/>
  <cp:lastModifiedBy>User</cp:lastModifiedBy>
  <cp:revision>11</cp:revision>
  <cp:lastPrinted>2015-02-09T13:20:00Z</cp:lastPrinted>
  <dcterms:created xsi:type="dcterms:W3CDTF">2017-12-20T12:54:00Z</dcterms:created>
  <dcterms:modified xsi:type="dcterms:W3CDTF">2019-03-19T12:54:00Z</dcterms:modified>
</cp:coreProperties>
</file>